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клещевой-энцефалит"/>
    <w:p>
      <w:pPr>
        <w:pStyle w:val="Heading3"/>
      </w:pPr>
      <w:r>
        <w:t xml:space="preserve">ОСТОРОЖНО! КЛЕЩевой энцефалит!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t xml:space="preserve">В Москве начался сезон активности клещей, пик активности клещей приходится на май-июнь-время массового выезда населения на природу.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основном, конечно, клещи нападают на людей в Подмосковье - на дачах или в лесу. Но получить укус, к сожалению, можно и в черте города. Санитарные врачи призывают соблюдать осторожность, отдыхая на природе.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Вообще, гулять в лесопарках лучше в закрытой одежде и побрызгавшись репеллентами. Ведь, по данным мониторинга Управления Роспотребнадзора по г. Москве, в прошлом году клещи-переносчики боррелиоза были обнаружены во многих парках столицы: национальном парке «Лосиный остров», лесопарке «Серебряный бор»,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Бирюлевском дендропарке, на территории лесного массива, прилегающего к Фестивально-прогулочному парку «Сосны» в ТиНАО, Крылатском, лесном массиве Зеленограда.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Случаи укусов произошли в Московской области (в Воскресенском, Дмитровском, Домодедовском, Егорьевском, Каширском, Коломенском, Красногорском, Ленинском, Люберецком, Лотошинском, Можайском, Мытищинском, Наро-Фоминском, Ногинском, Одинцовском, Орехово-Зуевском, Подольском, Пушкинском, Раменском, Рузском, Солнечногорском, Ступинском, Талдомском, Чеховском, Истринском, Щелковском и Шатурском районах), Краснодарском крае, Брянской, Владимирской, Воронежской, Иркутской, Калининградской, Курской, Липецкой, Новгородской, Калужской, Псковской, Ростовской, Рязанской, Смоленской, Тамбовской, Тверской, Тульской, Саратовской и Челябинской областях, в Оренбурге, Кабардино-Балкарии, Чеченской республике, республиках Крым, Адыгея, Карелия, Башкортостан, а также в Белоруссии, Грузии, Венгрии, Германии, Швейцарии, Шри-Ланка, Куба, Кипр, Непал.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Кровожадные обитатели лесов и лесопарков являются возбудителями опасных инфекций - клещевого энцефалита и боррелиоза, поражающих центральную нервную систему.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Случаев боррелиоза среди москвичей в текущем сезоне не зарегистрировано.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Клещевой энцефалит - крайне опасное заболевание, которое может окончиться летальным исходом. Поэтому, если вы намерены отправиться на длительное время в регионы, эндемичные по клещевому вирусному энцефалиту, желательно сделать прививку не позже, чем за 1,5 месяца до поездки. Сделать это можно бесплатно в поликлинике по месту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заболевание клещевым энцефалитом регистрируется на многих территориях России, где имеются основные его переносчики - клещи. Наиболее неблагополучными регионами по заболеваемости являются Северо-Западный, Уральский, Сибирский и Дальне-Восточный регионы, а из прилегающих к Московской области -Тверская и Ярославская области. Территория Москвы и Московской области (кроме Дмитровского и Талдомского районов) является благополучной по КВЭ.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Полный перечень эндемичных по клещевому энцефалиту территорий (то есть, мест, где зараженные им клещи живут в природе) можно увидеть на сайте Роспотребнадзора России www.rospotrebnadzor.ru.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вас укусил клещ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Врачи советуют не пытаться вытащить клеща самостоятельно - если уж он успел к вам присосаться. Профессионально это сделают только в травмпункте.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Травмпункты округа: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Детские: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-ГБУЗ «ДГП № 150ДЗМ», по адресу: г.Москва, ул. Братиславская, 1. тел. (495) 658-41-60;</w:t>
      </w:r>
    </w:p>
    <w:p>
      <w:pPr>
        <w:pStyle w:val="BodyText"/>
      </w:pPr>
      <w:r>
        <w:t xml:space="preserve">-ГБУЗ «ДГП № 143ДЗМ», филиал № 3, по адресу: г.Москва, ул. Ферганская, д.10, корп. 2. тел. (495) 372-71-03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Взрослые: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-ГБУЗ «ГП № 9ДЗМ», по адресу: г.Москва, ул.Перервинский бульвар, д. 4, корп.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2. тел. (495) 654-9375;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-ГБУЗ «ГП № 19ДЗМ» филиал № 1, по адресу: г.Москва, ул. Верхняя Хохловка, д.2. тел. (495) 671-64-28;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-ГБУЗ «ГП № 19ДЗМ» филиал № 2, по адресу : г.Москва, ул. Армавирская, д. 2/20. тел. (495) 359-13-47;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-ГБУЗ «ГП № 23ДЗМ», по адресу: г.Москва, ул. Авиаконструктора Миля, д.6, корп. 1. тел. (499)796-02-63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-ГБУЗ «ГП № 23ДЗМ» филиал №3, по адресу: ул. Вострухина, д.5. тел. (495) 37199-28;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-ГБУЗ «ГП № 109ДЗМ», по адресу: ул. Гурьянова, д. 4, корп. 3.тел. (499) 786-0313;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-ГБУЗ «ДЦ № 3ДЗМ», по адресу: г.Москва, ул. Сормовская, д. 9. тел. (495) 919-0710;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-ГБУЗ «ДЦ № 3ДЗМ» филиал № 2 по адресу: Юрьевский переулок, д.13. тел. (495) 360-88-68.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Исследование извлеченного клеща на зараженность возбудителями клещевых инфекций (клещевой вирусный энцефалит, клещевой боррелиоз и др.) желательно сдать на анализ в отделение особо опасных инфекций микробиологической лаборатории ФБУЗ «Центр гигиены и эпидемиологии в г. Москве» по адресу: Москва, Графский пер., д. 4, корп. 2. тел.: 8-495-687-40-47.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Дополнительную информацию о порядке приема клещей на исследование, часах приема и выдачи результатов можно получить у дежурного врача в рабочие дни с 6-00 до 8-30 и с 17-00 до 21-00, в выходные и праздничные дни с 8-00 до 21-00 по телефонам (495) 687-40-35 и (495) 687-40-65.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лаборатории не проводят консультации по профилактике, тактике ведения пострадавших и лечению больных, а также не информируют о результатах исследования по телефону.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подтверждения диагноза инфекций, передающихся клещами, проводится серологическое исследование крови на наличие антител к возбудителям КВЭ и КБ.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Забор венозной крови (натощак) осуществляется в процедурном кабинете медицинской организации по месту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Серологическое исследование крови на наличие антител к возбудителям КВЭ и КБ можно провести в отделении паразитологии микробиологической лаборатории ФБУЗ «Центр гигиены и эпидемиологии в г. Москве» по адресу: Москва, Графский пер., д. 4, корп. 2, 3, 4 (центральный вход, 2 этаж), тел.: 8-495-687-40-30. Прием крови проводится по понедельника, вторникам и средам - с 9-00 до 12-00.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http://pechatniki.mos.ru/law-and-order/rospotrebnadzo/InformaciyaRospotrebnadzora/detail/11149399.html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1149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1149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2025-04-06T09:08:48Z</dcterms:created>
  <dcterms:modified xsi:type="dcterms:W3CDTF">2025-04-06T09:08:48Z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